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61" w:rsidRPr="008F3795" w:rsidRDefault="00712661" w:rsidP="006A504B">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4A3D54">
        <w:rPr>
          <w:rFonts w:ascii="Times New Roman" w:hAnsi="Times New Roman" w:cs="Times New Roman"/>
          <w:sz w:val="24"/>
        </w:rPr>
        <w:t>60</w:t>
      </w:r>
      <w:r w:rsidRPr="008F3795">
        <w:rPr>
          <w:rFonts w:ascii="Times New Roman" w:hAnsi="Times New Roman" w:cs="Times New Roman"/>
          <w:sz w:val="24"/>
        </w:rPr>
        <w:t xml:space="preserve"> Ay</w:t>
      </w:r>
      <w:r w:rsidR="004A3D54">
        <w:rPr>
          <w:rFonts w:ascii="Times New Roman" w:hAnsi="Times New Roman" w:cs="Times New Roman"/>
          <w:sz w:val="24"/>
        </w:rPr>
        <w:t xml:space="preserve"> ve Üzeri</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712661" w:rsidRPr="008F3795" w:rsidRDefault="00712661" w:rsidP="006A504B">
      <w:pPr>
        <w:spacing w:line="240" w:lineRule="auto"/>
        <w:rPr>
          <w:rFonts w:ascii="Times New Roman" w:hAnsi="Times New Roman" w:cs="Times New Roman"/>
          <w:b/>
          <w:sz w:val="24"/>
        </w:rPr>
      </w:pP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“Eğer bir robotun olsaydı, bu robotun neler yapmasını isterdin? Robotunun ismini ne koyardın? Ne renk olmasını isterdin?”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12661" w:rsidRPr="008F3795" w:rsidRDefault="00712661" w:rsidP="006A504B">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“Sınıf Resmi ve Minik Tavşan ve Bir Resim Kitabı” </w:t>
      </w:r>
      <w:r w:rsidRPr="008F3795">
        <w:rPr>
          <w:rFonts w:asciiTheme="majorBidi" w:hAnsiTheme="majorBidi" w:cstheme="majorBidi"/>
          <w:sz w:val="24"/>
          <w:szCs w:val="24"/>
        </w:rPr>
        <w:t>Sanat, Türkçe Dil (Bireysel Etkinlik)</w:t>
      </w:r>
    </w:p>
    <w:p w:rsidR="00712661" w:rsidRPr="008F3795" w:rsidRDefault="00712661" w:rsidP="006A504B">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12661" w:rsidRPr="008F3795" w:rsidRDefault="00712661" w:rsidP="006A504B">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712661" w:rsidRPr="008F3795" w:rsidRDefault="00712661" w:rsidP="006A504B">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“Robot Tasarımı” </w:t>
      </w:r>
      <w:r w:rsidRPr="008F3795">
        <w:rPr>
          <w:rFonts w:asciiTheme="majorBidi" w:hAnsiTheme="majorBidi" w:cstheme="majorBidi"/>
          <w:sz w:val="24"/>
          <w:szCs w:val="24"/>
        </w:rPr>
        <w:t xml:space="preserve"> Fen, Sanat, Türkçe Dil (Bütünleştirilmiş Bireysel, Büyük Grup)</w:t>
      </w:r>
    </w:p>
    <w:p w:rsidR="00712661" w:rsidRPr="008F3795" w:rsidRDefault="00712661" w:rsidP="006A504B">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641072" w:rsidRDefault="00641072" w:rsidP="006A504B">
      <w:pPr>
        <w:spacing w:after="120" w:line="240" w:lineRule="auto"/>
        <w:jc w:val="center"/>
        <w:rPr>
          <w:rFonts w:asciiTheme="majorBidi" w:hAnsiTheme="majorBidi" w:cstheme="majorBidi"/>
          <w:b/>
          <w:sz w:val="24"/>
          <w:szCs w:val="24"/>
        </w:rPr>
      </w:pPr>
    </w:p>
    <w:p w:rsidR="00641072" w:rsidRDefault="00641072"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SINIF RESMİ VE MİNİK TAVŞAN VE BİR RESİM KİTABI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(Bireysel Etkinlik)</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12661" w:rsidRPr="008F3795" w:rsidRDefault="00712661" w:rsidP="006A504B">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12661" w:rsidRPr="008F3795" w:rsidRDefault="00712661" w:rsidP="006A504B">
      <w:pPr>
        <w:spacing w:after="120" w:line="240" w:lineRule="auto"/>
        <w:rPr>
          <w:rFonts w:asciiTheme="majorBidi" w:hAnsiTheme="majorBidi" w:cstheme="majorBidi"/>
          <w:b/>
          <w:sz w:val="24"/>
          <w:szCs w:val="24"/>
          <w:u w:val="single"/>
        </w:rPr>
      </w:pP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Nesneleri sayar. </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İleriye/geriye doğru birer birer ritmik sayar. Belirtilen sayı kadar nesneyi </w:t>
      </w:r>
      <w:proofErr w:type="spellStart"/>
      <w:proofErr w:type="gramStart"/>
      <w:r w:rsidRPr="008F3795">
        <w:rPr>
          <w:rFonts w:asciiTheme="majorBidi" w:hAnsiTheme="majorBidi" w:cstheme="majorBidi"/>
          <w:sz w:val="24"/>
          <w:szCs w:val="24"/>
        </w:rPr>
        <w:t>gösterir.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Beyaz fon kartonu, boya, Minik Tavşan ve Bir Resim (Çamlıca Çocuk Yayınları)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Sayılar (1-10) </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 sandalyelerini yarım ay şeklinde dizer. Öğretmen çocukların görebileceği şekilde oturur. Öğretmen Minik Tavşan ve Bir Resim (Çamlıca Çocuk Yayınları) kitabını çocuklara anlatır. Kitaptaki hayvanlara ve hayvanlardan kaç tane olduğuna dikkat çekilir. </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Kitapta geçen hayvanlar hayvan oyuncakları arasından bulunarak bir kutuya konulur. Bir başka kutuya birden ona kadar rakamların yazılı olduğu </w:t>
      </w:r>
      <w:proofErr w:type="gramStart"/>
      <w:r w:rsidRPr="008F3795">
        <w:rPr>
          <w:rFonts w:asciiTheme="majorBidi" w:hAnsiTheme="majorBidi" w:cstheme="majorBidi"/>
          <w:sz w:val="24"/>
          <w:szCs w:val="24"/>
        </w:rPr>
        <w:t>kağıtlar</w:t>
      </w:r>
      <w:proofErr w:type="gramEnd"/>
      <w:r w:rsidRPr="008F3795">
        <w:rPr>
          <w:rFonts w:asciiTheme="majorBidi" w:hAnsiTheme="majorBidi" w:cstheme="majorBidi"/>
          <w:sz w:val="24"/>
          <w:szCs w:val="24"/>
        </w:rPr>
        <w:t xml:space="preserve"> konulur. </w:t>
      </w:r>
    </w:p>
    <w:p w:rsidR="00712661"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duvara beyaz fon kartonu yapıştırılır. Öğretmen çocukları ikişerli olarak kutuların yanına çağırır bir çocuk hayvan kutusundan bir hayvan seçer, diğer çocuk sayı kutusundan bir sayı çeker. Çocuklar çıkan sayıyı ve hayvanı arkadaşlarına gösterir. Çocuklar çıkan sayı kadar seçtikleri hayvanı çizerler. Sınıf orman tablosu oluşturulmuş olur. </w:t>
      </w:r>
    </w:p>
    <w:p w:rsidR="004A3D54" w:rsidRPr="008F3795" w:rsidRDefault="006A504B" w:rsidP="006A504B">
      <w:pPr>
        <w:shd w:val="clear" w:color="auto" w:fill="FFFFFF"/>
        <w:spacing w:after="0" w:line="240" w:lineRule="auto"/>
        <w:rPr>
          <w:rFonts w:asciiTheme="majorBidi" w:hAnsiTheme="majorBidi" w:cstheme="majorBidi"/>
          <w:sz w:val="24"/>
          <w:szCs w:val="24"/>
        </w:rPr>
      </w:pPr>
      <w:r>
        <w:rPr>
          <w:rFonts w:asciiTheme="majorBidi" w:hAnsiTheme="majorBidi" w:cstheme="majorBidi"/>
          <w:sz w:val="24"/>
          <w:szCs w:val="24"/>
        </w:rPr>
        <w:t>Koza</w:t>
      </w:r>
      <w:r w:rsidR="004A3D54">
        <w:rPr>
          <w:rFonts w:asciiTheme="majorBidi" w:hAnsiTheme="majorBidi" w:cstheme="majorBidi"/>
          <w:sz w:val="24"/>
          <w:szCs w:val="24"/>
        </w:rPr>
        <w:t xml:space="preserve"> Eğitim Seti 7. Kitaptan 55. 56. Ve 57. Sayfalar tamamlanır.</w:t>
      </w:r>
    </w:p>
    <w:p w:rsidR="006A504B" w:rsidRDefault="006A504B" w:rsidP="006A504B">
      <w:pPr>
        <w:spacing w:after="120" w:line="240" w:lineRule="auto"/>
        <w:rPr>
          <w:rFonts w:asciiTheme="majorBidi" w:hAnsiTheme="majorBidi" w:cstheme="majorBidi"/>
          <w:b/>
          <w:sz w:val="24"/>
          <w:szCs w:val="24"/>
          <w:u w:val="single"/>
        </w:rPr>
      </w:pP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Sınıfça yaptığımız Orman Tablosu hakkında ne düşünüyorsun?</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Orman Tablosunda hangi hayvanlardan kaçar tane bulunuyor?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İş birliği içinde çalışarak bir sınıf tablosu oluşturmak sana ne hissettirdi?</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ROBOT TASARIMI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Türkçe Dil (Bütünleştirilmiş Bireysel, Büyük Grup)</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12661" w:rsidRPr="008F3795" w:rsidRDefault="00712661" w:rsidP="006A504B">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yapıldığı malzemeyi ve kullanım amaçlarını söyler.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 Dinlediklerini/izlediklerini açıklar.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A4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boyalar, tuvalet kağıdı rulosu, pipet, makas, yapıştırıcı, alüminyum folyo, </w:t>
      </w: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düğmeler, şişe kapakları, oynar gözler, boncuklar, kağıtlar</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Robot, tasarım</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çocukları dört kişilik gruplara ayırır. Her grup kendi masasına geçer. Öğretmen masaya tuvalet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rulosu, pipet, makas, yapıştırıcı, alüminyum folyo, </w:t>
      </w: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xml:space="preserve">, düğmeler, şişe kapakları, oynar gözler, boncuklar, kağıtlar koyar. Öğretmen çocuklara A4 </w:t>
      </w:r>
      <w:proofErr w:type="gramStart"/>
      <w:r w:rsidRPr="008F3795">
        <w:rPr>
          <w:rFonts w:asciiTheme="majorBidi" w:hAnsiTheme="majorBidi" w:cstheme="majorBidi"/>
          <w:sz w:val="24"/>
          <w:szCs w:val="24"/>
        </w:rPr>
        <w:t>kağıtlarını</w:t>
      </w:r>
      <w:proofErr w:type="gramEnd"/>
      <w:r w:rsidRPr="008F3795">
        <w:rPr>
          <w:rFonts w:asciiTheme="majorBidi" w:hAnsiTheme="majorBidi" w:cstheme="majorBidi"/>
          <w:sz w:val="24"/>
          <w:szCs w:val="24"/>
        </w:rPr>
        <w:t xml:space="preserve"> ve boyaları dağıtır. Öğretmen çocuklara bir robot tasarlayacaklarını söyler. Robotlarının nasıl görüneceğine ve nasıl özellikleri olacağına dair fikirlerini çizmelerini ister. Robot tasarım çizimini tamamlayan çocukların malzemeleri kullanarak robotlarını tasarlamalarını istenir.  </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Sandalyeler yarım ay şeklinde dizilir herkesin görebileceği yere bir masa konulur. Sırası gelen çocuk masaya oturur. Tasarım çizimine ve tasarımını arkadaşlarına gösterir. Çizim aşamasındaki planlarını, tasarım esnasında değişen ve gelişen özellikleri, robotunun ne için tasarlandığını ve ne gibi özelliklere olduğunu arkadaşlarına anlatır.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 Değerlendirme: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Robotunun tasarım çiziminde nasıl özellikler vardı?</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Tasarımına neler ekledin?</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 ne iş yapar?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Bu işi yaparken hangi parçalarını kullanıyor? </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Robotunda beğendiğin özellikler neler?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Robotunda beğenmediğin özellikler neler?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6A504B">
      <w:pPr>
        <w:spacing w:line="240" w:lineRule="auto"/>
      </w:pPr>
    </w:p>
    <w:sectPr w:rsidR="00D12CE2" w:rsidSect="006A504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45"/>
    <w:rsid w:val="002D2664"/>
    <w:rsid w:val="004A3D54"/>
    <w:rsid w:val="00641072"/>
    <w:rsid w:val="006A504B"/>
    <w:rsid w:val="00712661"/>
    <w:rsid w:val="007946AD"/>
    <w:rsid w:val="00D12CE2"/>
    <w:rsid w:val="00DD51F0"/>
    <w:rsid w:val="00F04E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6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126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6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12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915</Words>
  <Characters>5218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2021-10-06T08:43:00Z</cp:lastPrinted>
  <dcterms:created xsi:type="dcterms:W3CDTF">2021-03-28T08:24:00Z</dcterms:created>
  <dcterms:modified xsi:type="dcterms:W3CDTF">2021-10-06T08:43:00Z</dcterms:modified>
</cp:coreProperties>
</file>